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56" w:rsidRDefault="004B39E9" w:rsidP="00BF0656">
      <w:pPr>
        <w:ind w:left="-426"/>
        <w:jc w:val="center"/>
        <w:rPr>
          <w:b/>
          <w:sz w:val="32"/>
          <w:szCs w:val="32"/>
        </w:rPr>
      </w:pPr>
      <w:r w:rsidRPr="004B39E9">
        <w:rPr>
          <w:b/>
          <w:sz w:val="32"/>
          <w:szCs w:val="32"/>
        </w:rPr>
        <w:t>Подача заявок на компенсацию расходов по доставке товаров в отдалённые сёла</w:t>
      </w:r>
      <w:r w:rsidR="00BF0656">
        <w:rPr>
          <w:b/>
          <w:sz w:val="32"/>
          <w:szCs w:val="32"/>
        </w:rPr>
        <w:t>.</w:t>
      </w:r>
    </w:p>
    <w:p w:rsidR="00BF0656" w:rsidRDefault="00BF0656" w:rsidP="00BF0656">
      <w:pPr>
        <w:ind w:left="-426" w:firstLine="426"/>
      </w:pPr>
    </w:p>
    <w:p w:rsidR="004B39E9" w:rsidRPr="00BF0656" w:rsidRDefault="004B39E9" w:rsidP="00BF0656">
      <w:pPr>
        <w:ind w:left="-426" w:firstLine="426"/>
        <w:jc w:val="both"/>
        <w:rPr>
          <w:b/>
          <w:sz w:val="32"/>
          <w:szCs w:val="32"/>
        </w:rPr>
      </w:pPr>
      <w:proofErr w:type="gramStart"/>
      <w:r w:rsidRPr="004B39E9">
        <w:t>Министерство промышленности, торг</w:t>
      </w:r>
      <w:bookmarkStart w:id="0" w:name="_GoBack"/>
      <w:bookmarkEnd w:id="0"/>
      <w:r w:rsidRPr="004B39E9">
        <w:t xml:space="preserve">овли и развития предпринимательства </w:t>
      </w:r>
      <w:r w:rsidR="00C57578">
        <w:t>Новосибирской области с 15 по 26 февраля 2021</w:t>
      </w:r>
      <w:r w:rsidRPr="004B39E9">
        <w:t xml:space="preserve"> включительно проводит прием заявок хозяйствующих субъектов, осуществляющих торговую деятельность на территории Новосибирской области, на получение субсидий за счёт средств областного бюджета Новосибирской области на компенсацию </w:t>
      </w:r>
      <w:r w:rsidR="00C57578">
        <w:t>части транспортных расходов за 4 квартал 2020</w:t>
      </w:r>
      <w:r w:rsidRPr="004B39E9">
        <w:t xml:space="preserve"> года по доставке товаров первой необходимости в отдалённые сёла, начиная с 11 километра от</w:t>
      </w:r>
      <w:proofErr w:type="gramEnd"/>
      <w:r w:rsidRPr="004B39E9">
        <w:t xml:space="preserve"> районных центров.</w:t>
      </w:r>
    </w:p>
    <w:p w:rsidR="00BF0656" w:rsidRPr="00243BF5" w:rsidRDefault="00BF0656" w:rsidP="00BF0656">
      <w:pPr>
        <w:pStyle w:val="normal"/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Субсидия предоставляется в соответствии с Порядком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 (далее - Порядок), утвержденным постановлением Правительства Новосибирской области от 23.04.2012 №212-п.</w:t>
      </w:r>
      <w:proofErr w:type="gramEnd"/>
    </w:p>
    <w:p w:rsidR="00BF0656" w:rsidRPr="00243BF5" w:rsidRDefault="00BF0656" w:rsidP="00BF0656">
      <w:pPr>
        <w:pStyle w:val="normal"/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приеме заявок, порядок предоставления субсидии, иные информационные материалы размещены на официальном сайте </w:t>
      </w:r>
      <w:proofErr w:type="spellStart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НСО</w:t>
      </w:r>
      <w:proofErr w:type="gramStart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>
        <w:r w:rsidRPr="00243B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http://minrpp.nso.ru/page/4385</w:t>
        </w:r>
      </w:hyperlink>
    </w:p>
    <w:p w:rsidR="00BF0656" w:rsidRDefault="00BF0656" w:rsidP="00BF0656">
      <w:pPr>
        <w:pStyle w:val="normal"/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документов заявителем предоставляется в </w:t>
      </w:r>
      <w:proofErr w:type="spellStart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Минпромторг</w:t>
      </w:r>
      <w:proofErr w:type="spellEnd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НСО (бокс для приема корреспонденции в </w:t>
      </w:r>
      <w:proofErr w:type="spellStart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Минпромторг</w:t>
      </w:r>
      <w:proofErr w:type="spellEnd"/>
      <w:r w:rsidRPr="00243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НСО на 1 этаже в холле здания ул. Кирова,3) с понедельника по пятницу кроме выходных и праздничных дней с 9.00 до 17.00</w:t>
      </w:r>
    </w:p>
    <w:p w:rsidR="00BF0656" w:rsidRDefault="00BF0656" w:rsidP="00BF0656">
      <w:pPr>
        <w:pStyle w:val="normal"/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вопросам обращаться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НСО, город Купино, ул. Советов 85, кабинет № 10, тел.: 23-543, экономист 2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Шаробуров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Николаевич.</w:t>
      </w:r>
    </w:p>
    <w:p w:rsidR="005F1565" w:rsidRDefault="00BF0656"/>
    <w:sectPr w:rsidR="005F1565" w:rsidSect="00FC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5437"/>
    <w:rsid w:val="002E29D2"/>
    <w:rsid w:val="004B39E9"/>
    <w:rsid w:val="005F5E9F"/>
    <w:rsid w:val="00B83532"/>
    <w:rsid w:val="00BC3978"/>
    <w:rsid w:val="00BF0656"/>
    <w:rsid w:val="00C57578"/>
    <w:rsid w:val="00D079B4"/>
    <w:rsid w:val="00ED5437"/>
    <w:rsid w:val="00FC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E9"/>
    <w:rPr>
      <w:rFonts w:ascii="Tahoma" w:hAnsi="Tahoma" w:cs="Tahoma"/>
      <w:sz w:val="16"/>
      <w:szCs w:val="16"/>
      <w:lang w:eastAsia="ru-RU"/>
    </w:rPr>
  </w:style>
  <w:style w:type="paragraph" w:customStyle="1" w:styleId="normal">
    <w:name w:val="normal"/>
    <w:rsid w:val="00BF065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4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User</cp:lastModifiedBy>
  <cp:revision>5</cp:revision>
  <dcterms:created xsi:type="dcterms:W3CDTF">2019-07-11T07:22:00Z</dcterms:created>
  <dcterms:modified xsi:type="dcterms:W3CDTF">2021-02-08T03:37:00Z</dcterms:modified>
</cp:coreProperties>
</file>